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4E1F" w14:textId="35103CC8" w:rsidR="000F57FB" w:rsidRDefault="000F57FB">
      <w:r>
        <w:rPr>
          <w:noProof/>
        </w:rPr>
        <w:drawing>
          <wp:anchor distT="0" distB="0" distL="114300" distR="114300" simplePos="0" relativeHeight="251659264" behindDoc="1" locked="0" layoutInCell="1" allowOverlap="1" wp14:anchorId="1E615EAA" wp14:editId="4AF88C36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38150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506" y="21438"/>
                <wp:lineTo x="21506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E8806" w14:textId="77777777" w:rsidR="000F57FB" w:rsidRDefault="000F57FB"/>
    <w:p w14:paraId="7D952C2A" w14:textId="2431EB16" w:rsidR="000F57FB" w:rsidRDefault="000F57FB"/>
    <w:p w14:paraId="5D6E3095" w14:textId="77777777" w:rsidR="000F57FB" w:rsidRDefault="000F57FB"/>
    <w:p w14:paraId="35A098FF" w14:textId="5122D3BF" w:rsidR="000F57FB" w:rsidRDefault="000F57FB"/>
    <w:p w14:paraId="33140E7B" w14:textId="5F707595" w:rsidR="002551C5" w:rsidRDefault="002551C5"/>
    <w:p w14:paraId="785BBDCD" w14:textId="0A093184" w:rsidR="002551C5" w:rsidRPr="002551C5" w:rsidRDefault="002551C5" w:rsidP="00377451">
      <w:pPr>
        <w:jc w:val="center"/>
        <w:rPr>
          <w:rFonts w:ascii="Baguet Script" w:hAnsi="Baguet Script"/>
          <w:b/>
          <w:bCs/>
          <w:sz w:val="40"/>
          <w:szCs w:val="40"/>
          <w:u w:val="single"/>
        </w:rPr>
      </w:pPr>
      <w:r w:rsidRPr="002551C5">
        <w:rPr>
          <w:rFonts w:ascii="Baguet Script" w:hAnsi="Baguet Script"/>
          <w:b/>
          <w:bCs/>
          <w:sz w:val="40"/>
          <w:szCs w:val="40"/>
          <w:u w:val="single"/>
        </w:rPr>
        <w:t>To Start</w:t>
      </w:r>
    </w:p>
    <w:p w14:paraId="0299E620" w14:textId="0C740F62" w:rsidR="002551C5" w:rsidRDefault="002551C5" w:rsidP="00377451">
      <w:pPr>
        <w:jc w:val="center"/>
        <w:rPr>
          <w:sz w:val="28"/>
          <w:szCs w:val="28"/>
        </w:rPr>
      </w:pPr>
      <w:r w:rsidRPr="002551C5">
        <w:rPr>
          <w:sz w:val="28"/>
          <w:szCs w:val="28"/>
        </w:rPr>
        <w:t>Garlic Bread</w:t>
      </w:r>
    </w:p>
    <w:p w14:paraId="47E688CF" w14:textId="721B5978" w:rsidR="002551C5" w:rsidRPr="002551C5" w:rsidRDefault="002551C5" w:rsidP="00377451">
      <w:pPr>
        <w:jc w:val="center"/>
        <w:rPr>
          <w:sz w:val="28"/>
          <w:szCs w:val="28"/>
        </w:rPr>
      </w:pPr>
    </w:p>
    <w:p w14:paraId="1E443C7E" w14:textId="1DBD3F24" w:rsidR="002551C5" w:rsidRPr="002551C5" w:rsidRDefault="002551C5" w:rsidP="00377451">
      <w:pPr>
        <w:jc w:val="center"/>
        <w:rPr>
          <w:rFonts w:ascii="Baguet Script" w:hAnsi="Baguet Script"/>
          <w:b/>
          <w:bCs/>
          <w:sz w:val="40"/>
          <w:szCs w:val="40"/>
          <w:u w:val="single"/>
        </w:rPr>
      </w:pPr>
      <w:r w:rsidRPr="002551C5">
        <w:rPr>
          <w:rFonts w:ascii="Baguet Script" w:hAnsi="Baguet Script"/>
          <w:b/>
          <w:bCs/>
          <w:sz w:val="40"/>
          <w:szCs w:val="40"/>
          <w:u w:val="single"/>
        </w:rPr>
        <w:t>Main Course</w:t>
      </w:r>
    </w:p>
    <w:p w14:paraId="53B4969E" w14:textId="5D9BB296" w:rsidR="002551C5" w:rsidRPr="002551C5" w:rsidRDefault="002551C5" w:rsidP="00377451">
      <w:pPr>
        <w:jc w:val="center"/>
        <w:rPr>
          <w:i/>
          <w:iCs/>
          <w:sz w:val="28"/>
          <w:szCs w:val="28"/>
        </w:rPr>
      </w:pPr>
      <w:r w:rsidRPr="002551C5">
        <w:rPr>
          <w:i/>
          <w:iCs/>
          <w:sz w:val="28"/>
          <w:szCs w:val="28"/>
        </w:rPr>
        <w:t>Please Choose One From Each Section</w:t>
      </w:r>
    </w:p>
    <w:p w14:paraId="391F187B" w14:textId="78FB076A" w:rsidR="002551C5" w:rsidRPr="002551C5" w:rsidRDefault="002551C5" w:rsidP="00377451">
      <w:pPr>
        <w:jc w:val="center"/>
        <w:rPr>
          <w:i/>
          <w:iCs/>
          <w:sz w:val="28"/>
          <w:szCs w:val="28"/>
        </w:rPr>
      </w:pPr>
    </w:p>
    <w:p w14:paraId="51585A74" w14:textId="002C05AC" w:rsidR="002551C5" w:rsidRPr="002551C5" w:rsidRDefault="002551C5" w:rsidP="00377451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2551C5">
        <w:rPr>
          <w:sz w:val="28"/>
          <w:szCs w:val="28"/>
        </w:rPr>
        <w:t>Fish Goujons, Chicken Goujons, Sausages, Battered Halloumi</w:t>
      </w:r>
    </w:p>
    <w:p w14:paraId="650B2470" w14:textId="790ACC09" w:rsidR="002551C5" w:rsidRPr="002551C5" w:rsidRDefault="002551C5" w:rsidP="00377451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2551C5">
        <w:rPr>
          <w:sz w:val="28"/>
          <w:szCs w:val="28"/>
        </w:rPr>
        <w:t>Skinny Fries, Home Cut Chips, Garlic Bread</w:t>
      </w:r>
    </w:p>
    <w:p w14:paraId="7662879D" w14:textId="172D27A2" w:rsidR="002551C5" w:rsidRPr="00213951" w:rsidRDefault="002551C5" w:rsidP="00377451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2551C5">
        <w:rPr>
          <w:sz w:val="28"/>
          <w:szCs w:val="28"/>
        </w:rPr>
        <w:t>Peas, Sweetcorn, Baked Beans, Cucumber Sticks</w:t>
      </w:r>
      <w:r w:rsidR="007C5720">
        <w:rPr>
          <w:sz w:val="28"/>
          <w:szCs w:val="28"/>
        </w:rPr>
        <w:t xml:space="preserve"> &amp; Salad</w:t>
      </w:r>
    </w:p>
    <w:p w14:paraId="226C316B" w14:textId="0F358F2E" w:rsidR="00213951" w:rsidRDefault="00213951" w:rsidP="00377451">
      <w:pPr>
        <w:pStyle w:val="ListParagraph"/>
        <w:jc w:val="center"/>
        <w:rPr>
          <w:rFonts w:ascii="Baguet Script" w:hAnsi="Baguet Script"/>
          <w:b/>
          <w:bCs/>
          <w:sz w:val="40"/>
          <w:szCs w:val="40"/>
          <w:u w:val="single"/>
        </w:rPr>
      </w:pPr>
    </w:p>
    <w:p w14:paraId="2DA98728" w14:textId="46CF869E" w:rsidR="002551C5" w:rsidRPr="002551C5" w:rsidRDefault="002551C5" w:rsidP="00377451">
      <w:pPr>
        <w:pStyle w:val="ListParagraph"/>
        <w:jc w:val="center"/>
        <w:rPr>
          <w:rFonts w:ascii="Baguet Script" w:hAnsi="Baguet Script"/>
          <w:b/>
          <w:bCs/>
          <w:sz w:val="40"/>
          <w:szCs w:val="40"/>
          <w:u w:val="single"/>
        </w:rPr>
      </w:pPr>
      <w:r w:rsidRPr="002551C5">
        <w:rPr>
          <w:rFonts w:ascii="Baguet Script" w:hAnsi="Baguet Script"/>
          <w:b/>
          <w:bCs/>
          <w:sz w:val="40"/>
          <w:szCs w:val="40"/>
          <w:u w:val="single"/>
        </w:rPr>
        <w:t>Desserts</w:t>
      </w:r>
    </w:p>
    <w:p w14:paraId="755FAC7F" w14:textId="33E256CD" w:rsidR="002551C5" w:rsidRPr="002551C5" w:rsidRDefault="002551C5" w:rsidP="00377451">
      <w:pPr>
        <w:pStyle w:val="ListParagraph"/>
        <w:jc w:val="center"/>
        <w:rPr>
          <w:rFonts w:cstheme="minorHAnsi"/>
          <w:sz w:val="28"/>
          <w:szCs w:val="28"/>
        </w:rPr>
      </w:pPr>
      <w:r w:rsidRPr="002551C5">
        <w:rPr>
          <w:rFonts w:cstheme="minorHAnsi"/>
          <w:sz w:val="28"/>
          <w:szCs w:val="28"/>
        </w:rPr>
        <w:t>Duo Of ice Cream – Please ask for flavour choice</w:t>
      </w:r>
    </w:p>
    <w:p w14:paraId="0844E86C" w14:textId="0D28BC9C" w:rsidR="002551C5" w:rsidRDefault="00213951" w:rsidP="00377451">
      <w:pPr>
        <w:pStyle w:val="ListParagraph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Triple </w:t>
      </w:r>
      <w:r w:rsidR="002551C5" w:rsidRPr="002551C5">
        <w:rPr>
          <w:rFonts w:cstheme="minorHAnsi"/>
          <w:sz w:val="28"/>
          <w:szCs w:val="28"/>
        </w:rPr>
        <w:t>Chocolate Brownie &amp; Ice Cream</w:t>
      </w:r>
    </w:p>
    <w:p w14:paraId="5F3BD5BB" w14:textId="1D11E246" w:rsidR="002551C5" w:rsidRDefault="002551C5" w:rsidP="00377451">
      <w:pPr>
        <w:pStyle w:val="ListParagraph"/>
        <w:jc w:val="center"/>
        <w:rPr>
          <w:rFonts w:cstheme="minorHAnsi"/>
          <w:sz w:val="28"/>
          <w:szCs w:val="28"/>
        </w:rPr>
      </w:pPr>
    </w:p>
    <w:p w14:paraId="52224A4E" w14:textId="2378527A" w:rsidR="00213951" w:rsidRDefault="00213951" w:rsidP="00377451">
      <w:pPr>
        <w:pStyle w:val="ListParagraph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Course £8</w:t>
      </w:r>
    </w:p>
    <w:p w14:paraId="06C38CC0" w14:textId="748DA942" w:rsidR="00213951" w:rsidRDefault="00213951" w:rsidP="00377451">
      <w:pPr>
        <w:pStyle w:val="ListParagraph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Courses £9</w:t>
      </w:r>
    </w:p>
    <w:p w14:paraId="3C92FBE0" w14:textId="601BA202" w:rsidR="00213951" w:rsidRDefault="00213951" w:rsidP="00377451">
      <w:pPr>
        <w:pStyle w:val="ListParagraph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Courses £10</w:t>
      </w:r>
    </w:p>
    <w:p w14:paraId="1A69B01C" w14:textId="1F230B35" w:rsidR="00213951" w:rsidRDefault="00377451" w:rsidP="002551C5">
      <w:pPr>
        <w:pStyle w:val="ListParagraph"/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388411" wp14:editId="51E6459B">
            <wp:simplePos x="0" y="0"/>
            <wp:positionH relativeFrom="column">
              <wp:posOffset>1438275</wp:posOffset>
            </wp:positionH>
            <wp:positionV relativeFrom="paragraph">
              <wp:posOffset>8890</wp:posOffset>
            </wp:positionV>
            <wp:extent cx="3933825" cy="3160395"/>
            <wp:effectExtent l="0" t="0" r="9525" b="1905"/>
            <wp:wrapTight wrapText="bothSides">
              <wp:wrapPolygon edited="0">
                <wp:start x="0" y="0"/>
                <wp:lineTo x="0" y="21483"/>
                <wp:lineTo x="21548" y="21483"/>
                <wp:lineTo x="21548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E8B39" w14:textId="3C98AAD7" w:rsidR="00213951" w:rsidRDefault="00213951" w:rsidP="002551C5">
      <w:pPr>
        <w:pStyle w:val="ListParagraph"/>
        <w:jc w:val="center"/>
        <w:rPr>
          <w:rFonts w:cstheme="minorHAnsi"/>
          <w:sz w:val="28"/>
          <w:szCs w:val="28"/>
        </w:rPr>
      </w:pPr>
    </w:p>
    <w:p w14:paraId="3D17C20A" w14:textId="36BECE87" w:rsidR="002551C5" w:rsidRPr="002551C5" w:rsidRDefault="002551C5" w:rsidP="002551C5">
      <w:pPr>
        <w:pStyle w:val="ListParagraph"/>
        <w:jc w:val="center"/>
        <w:rPr>
          <w:rFonts w:cstheme="minorHAnsi"/>
          <w:sz w:val="28"/>
          <w:szCs w:val="28"/>
        </w:rPr>
      </w:pPr>
    </w:p>
    <w:p w14:paraId="33F72B5B" w14:textId="3FC9DAA6" w:rsidR="002551C5" w:rsidRPr="002551C5" w:rsidRDefault="002551C5" w:rsidP="002551C5">
      <w:pPr>
        <w:pStyle w:val="ListParagraph"/>
        <w:jc w:val="center"/>
        <w:rPr>
          <w:rFonts w:ascii="Baguet Script" w:hAnsi="Baguet Script"/>
          <w:i/>
          <w:iCs/>
          <w:sz w:val="32"/>
          <w:szCs w:val="32"/>
          <w:u w:val="single"/>
        </w:rPr>
      </w:pPr>
    </w:p>
    <w:p w14:paraId="78D101A5" w14:textId="05390191" w:rsidR="002551C5" w:rsidRDefault="002551C5" w:rsidP="002551C5">
      <w:pPr>
        <w:jc w:val="center"/>
      </w:pPr>
    </w:p>
    <w:p w14:paraId="76FDDD6E" w14:textId="4FCA43B6" w:rsidR="002551C5" w:rsidRDefault="002551C5" w:rsidP="002551C5">
      <w:pPr>
        <w:jc w:val="center"/>
      </w:pPr>
    </w:p>
    <w:p w14:paraId="5C5EFBF4" w14:textId="0904DE18" w:rsidR="000F57FB" w:rsidRDefault="000F57FB"/>
    <w:p w14:paraId="5D7944B5" w14:textId="0A3ECCA8" w:rsidR="0093588C" w:rsidRDefault="0093588C"/>
    <w:sectPr w:rsidR="0093588C" w:rsidSect="000F5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77F1E"/>
    <w:multiLevelType w:val="hybridMultilevel"/>
    <w:tmpl w:val="B7862F14"/>
    <w:lvl w:ilvl="0" w:tplc="39443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58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FB"/>
    <w:rsid w:val="000F57FB"/>
    <w:rsid w:val="00213951"/>
    <w:rsid w:val="002551C5"/>
    <w:rsid w:val="00377451"/>
    <w:rsid w:val="007C5720"/>
    <w:rsid w:val="0093588C"/>
    <w:rsid w:val="00A333D6"/>
    <w:rsid w:val="00F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3D13"/>
  <w15:chartTrackingRefBased/>
  <w15:docId w15:val="{3E5F9B8D-9859-4C21-8106-32D2B2C9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Merle Baker</cp:lastModifiedBy>
  <cp:revision>3</cp:revision>
  <cp:lastPrinted>2022-08-19T21:43:00Z</cp:lastPrinted>
  <dcterms:created xsi:type="dcterms:W3CDTF">2022-08-26T16:46:00Z</dcterms:created>
  <dcterms:modified xsi:type="dcterms:W3CDTF">2022-08-27T10:28:00Z</dcterms:modified>
</cp:coreProperties>
</file>